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16" w:rsidRPr="004050A0" w:rsidRDefault="001B7B68" w:rsidP="00930950">
      <w:pPr>
        <w:jc w:val="right"/>
        <w:rPr>
          <w:rFonts w:ascii="Times New Roman" w:hAnsi="Times New Roman" w:cs="Times New Roman"/>
        </w:rPr>
      </w:pPr>
      <w:r w:rsidRPr="004050A0">
        <w:rPr>
          <w:rFonts w:ascii="Times New Roman" w:hAnsi="Times New Roman" w:cs="Times New Roman"/>
        </w:rPr>
        <w:t>«Утверждаю»</w:t>
      </w:r>
    </w:p>
    <w:p w:rsidR="001B7B68" w:rsidRPr="004050A0" w:rsidRDefault="001B7B68" w:rsidP="00930950">
      <w:pPr>
        <w:jc w:val="right"/>
        <w:rPr>
          <w:rFonts w:ascii="Times New Roman" w:hAnsi="Times New Roman" w:cs="Times New Roman"/>
        </w:rPr>
      </w:pPr>
      <w:r w:rsidRPr="004050A0">
        <w:rPr>
          <w:rFonts w:ascii="Times New Roman" w:hAnsi="Times New Roman" w:cs="Times New Roman"/>
        </w:rPr>
        <w:t>Директор школы:                             Данилов О.С.</w:t>
      </w:r>
    </w:p>
    <w:p w:rsidR="001B7B68" w:rsidRPr="004050A0" w:rsidRDefault="007B36F5" w:rsidP="00930950">
      <w:pPr>
        <w:jc w:val="right"/>
        <w:rPr>
          <w:rFonts w:ascii="Times New Roman" w:hAnsi="Times New Roman" w:cs="Times New Roman"/>
        </w:rPr>
      </w:pPr>
      <w:r w:rsidRPr="004050A0">
        <w:rPr>
          <w:rFonts w:ascii="Times New Roman" w:hAnsi="Times New Roman" w:cs="Times New Roman"/>
        </w:rPr>
        <w:t>14.11.16</w:t>
      </w:r>
      <w:r w:rsidR="001B7B68" w:rsidRPr="004050A0">
        <w:rPr>
          <w:rFonts w:ascii="Times New Roman" w:hAnsi="Times New Roman" w:cs="Times New Roman"/>
        </w:rPr>
        <w:t xml:space="preserve"> г.</w:t>
      </w:r>
    </w:p>
    <w:p w:rsidR="001B7B68" w:rsidRPr="004050A0" w:rsidRDefault="001B7B68" w:rsidP="00930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68" w:rsidRDefault="001B7B68" w:rsidP="00930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950">
        <w:rPr>
          <w:rFonts w:ascii="Times New Roman" w:hAnsi="Times New Roman" w:cs="Times New Roman"/>
          <w:b/>
          <w:sz w:val="28"/>
          <w:szCs w:val="28"/>
        </w:rPr>
        <w:t xml:space="preserve">План проведения Всероссийской акции «Сообщи, где торгуют смертью!» в </w:t>
      </w:r>
      <w:r w:rsidR="007B36F5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7B36F5">
        <w:rPr>
          <w:rFonts w:ascii="Times New Roman" w:hAnsi="Times New Roman" w:cs="Times New Roman"/>
          <w:b/>
          <w:sz w:val="28"/>
          <w:szCs w:val="28"/>
        </w:rPr>
        <w:t>Большеямашевская</w:t>
      </w:r>
      <w:proofErr w:type="spellEnd"/>
      <w:r w:rsidR="007B36F5">
        <w:rPr>
          <w:rFonts w:ascii="Times New Roman" w:hAnsi="Times New Roman" w:cs="Times New Roman"/>
          <w:b/>
          <w:sz w:val="28"/>
          <w:szCs w:val="28"/>
        </w:rPr>
        <w:t xml:space="preserve"> СОШ» с 1</w:t>
      </w:r>
      <w:r w:rsidR="007B36F5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930950">
        <w:rPr>
          <w:rFonts w:ascii="Times New Roman" w:hAnsi="Times New Roman" w:cs="Times New Roman"/>
          <w:b/>
          <w:sz w:val="28"/>
          <w:szCs w:val="28"/>
        </w:rPr>
        <w:t xml:space="preserve"> ноября по 17 декабря.</w:t>
      </w:r>
    </w:p>
    <w:p w:rsidR="00930950" w:rsidRPr="00930950" w:rsidRDefault="00930950" w:rsidP="00930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B7B68" w:rsidRPr="00930950" w:rsidTr="001B7B68">
        <w:tc>
          <w:tcPr>
            <w:tcW w:w="675" w:type="dxa"/>
          </w:tcPr>
          <w:p w:rsidR="001B7B68" w:rsidRPr="00930950" w:rsidRDefault="001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1B7B68" w:rsidRPr="00930950" w:rsidRDefault="001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1B7B68" w:rsidRPr="00930950" w:rsidRDefault="001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1B7B68" w:rsidRPr="00930950" w:rsidRDefault="001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B7B68" w:rsidRPr="00930950" w:rsidTr="001B7B68">
        <w:tc>
          <w:tcPr>
            <w:tcW w:w="675" w:type="dxa"/>
          </w:tcPr>
          <w:p w:rsidR="001B7B68" w:rsidRPr="00930950" w:rsidRDefault="001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B7B68" w:rsidRPr="00930950" w:rsidRDefault="001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 xml:space="preserve">Разметить ящик для приема анонимных сообщений о местах и фактах сбыта наркотиков и иных </w:t>
            </w:r>
            <w:proofErr w:type="spellStart"/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930950"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  <w:r w:rsidR="001F44FB" w:rsidRPr="009309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приема этих сообщений.</w:t>
            </w:r>
          </w:p>
        </w:tc>
        <w:tc>
          <w:tcPr>
            <w:tcW w:w="2393" w:type="dxa"/>
          </w:tcPr>
          <w:p w:rsidR="001B7B68" w:rsidRPr="00930950" w:rsidRDefault="007B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309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B7B68" w:rsidRPr="00930950" w:rsidRDefault="001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B7B68" w:rsidRPr="00930950" w:rsidTr="001B7B68">
        <w:tc>
          <w:tcPr>
            <w:tcW w:w="675" w:type="dxa"/>
          </w:tcPr>
          <w:p w:rsidR="001B7B68" w:rsidRPr="00930950" w:rsidRDefault="001F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B7B68" w:rsidRPr="00930950" w:rsidRDefault="001F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Классные часы в 8-11 классах по предупреждению курения и наркомании.</w:t>
            </w:r>
          </w:p>
        </w:tc>
        <w:tc>
          <w:tcPr>
            <w:tcW w:w="2393" w:type="dxa"/>
          </w:tcPr>
          <w:p w:rsidR="001B7B68" w:rsidRPr="00930950" w:rsidRDefault="007B36F5" w:rsidP="0040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05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F44FB" w:rsidRPr="00930950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93" w:type="dxa"/>
          </w:tcPr>
          <w:p w:rsidR="001B7B68" w:rsidRPr="00930950" w:rsidRDefault="001F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B7B68" w:rsidRPr="00930950" w:rsidTr="001B7B68">
        <w:tc>
          <w:tcPr>
            <w:tcW w:w="675" w:type="dxa"/>
          </w:tcPr>
          <w:p w:rsidR="001B7B68" w:rsidRPr="00930950" w:rsidRDefault="001F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B7B68" w:rsidRPr="00930950" w:rsidRDefault="001F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Выпуск бюллетеней и стенгазет по теме «Курит</w:t>
            </w:r>
            <w:proofErr w:type="gramStart"/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30950">
              <w:rPr>
                <w:rFonts w:ascii="Times New Roman" w:hAnsi="Times New Roman" w:cs="Times New Roman"/>
                <w:sz w:val="24"/>
                <w:szCs w:val="24"/>
              </w:rPr>
              <w:t xml:space="preserve"> здоровью вредить!» и «Мы – за ЗОЖ!»</w:t>
            </w:r>
          </w:p>
        </w:tc>
        <w:tc>
          <w:tcPr>
            <w:tcW w:w="2393" w:type="dxa"/>
          </w:tcPr>
          <w:p w:rsidR="001B7B68" w:rsidRPr="00930950" w:rsidRDefault="007B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05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F44FB" w:rsidRPr="0093095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1F44FB" w:rsidRPr="00930950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393" w:type="dxa"/>
          </w:tcPr>
          <w:p w:rsidR="001B7B68" w:rsidRPr="00930950" w:rsidRDefault="001F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B7B68" w:rsidRPr="00930950" w:rsidTr="001B7B68">
        <w:tc>
          <w:tcPr>
            <w:tcW w:w="675" w:type="dxa"/>
          </w:tcPr>
          <w:p w:rsidR="001B7B68" w:rsidRPr="00930950" w:rsidRDefault="001F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B7B68" w:rsidRPr="00930950" w:rsidRDefault="0093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по теме «Наркотики и курительные смеси»</w:t>
            </w:r>
          </w:p>
        </w:tc>
        <w:tc>
          <w:tcPr>
            <w:tcW w:w="2393" w:type="dxa"/>
          </w:tcPr>
          <w:p w:rsidR="001B7B68" w:rsidRPr="00930950" w:rsidRDefault="0093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В ходе акции</w:t>
            </w:r>
          </w:p>
        </w:tc>
        <w:tc>
          <w:tcPr>
            <w:tcW w:w="2393" w:type="dxa"/>
          </w:tcPr>
          <w:p w:rsidR="001B7B68" w:rsidRPr="00930950" w:rsidRDefault="0093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B7B68" w:rsidRPr="00930950" w:rsidTr="001B7B68">
        <w:tc>
          <w:tcPr>
            <w:tcW w:w="675" w:type="dxa"/>
          </w:tcPr>
          <w:p w:rsidR="001B7B68" w:rsidRPr="00930950" w:rsidRDefault="0093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B7B68" w:rsidRPr="00930950" w:rsidRDefault="0093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Проведение «Дня здоровья»</w:t>
            </w:r>
          </w:p>
        </w:tc>
        <w:tc>
          <w:tcPr>
            <w:tcW w:w="2393" w:type="dxa"/>
          </w:tcPr>
          <w:p w:rsidR="001B7B68" w:rsidRPr="00930950" w:rsidRDefault="007B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930950" w:rsidRPr="00930950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93" w:type="dxa"/>
          </w:tcPr>
          <w:p w:rsidR="001B7B68" w:rsidRPr="00930950" w:rsidRDefault="0093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Назаров Е.Н.</w:t>
            </w:r>
          </w:p>
        </w:tc>
      </w:tr>
      <w:tr w:rsidR="001B7B68" w:rsidRPr="00930950" w:rsidTr="001B7B68">
        <w:tc>
          <w:tcPr>
            <w:tcW w:w="675" w:type="dxa"/>
          </w:tcPr>
          <w:p w:rsidR="001B7B68" w:rsidRPr="00930950" w:rsidRDefault="0093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B7B68" w:rsidRPr="00930950" w:rsidRDefault="0093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о вреде курительных смесей с учащимися 9-11 </w:t>
            </w:r>
            <w:proofErr w:type="spellStart"/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B7B68" w:rsidRPr="00930950" w:rsidRDefault="007B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В ходе акции</w:t>
            </w:r>
          </w:p>
        </w:tc>
        <w:tc>
          <w:tcPr>
            <w:tcW w:w="2393" w:type="dxa"/>
          </w:tcPr>
          <w:p w:rsidR="001B7B68" w:rsidRPr="00930950" w:rsidRDefault="0093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B36F5" w:rsidRPr="00930950" w:rsidTr="001B7B68">
        <w:tc>
          <w:tcPr>
            <w:tcW w:w="675" w:type="dxa"/>
          </w:tcPr>
          <w:p w:rsidR="007B36F5" w:rsidRPr="007B36F5" w:rsidRDefault="007B36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0" w:type="dxa"/>
          </w:tcPr>
          <w:p w:rsidR="007B36F5" w:rsidRPr="004050A0" w:rsidRDefault="0040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 «Телефона доверия»</w:t>
            </w:r>
          </w:p>
        </w:tc>
        <w:tc>
          <w:tcPr>
            <w:tcW w:w="2393" w:type="dxa"/>
          </w:tcPr>
          <w:p w:rsidR="007B36F5" w:rsidRPr="00930950" w:rsidRDefault="004050A0" w:rsidP="0040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по 25 ноября</w:t>
            </w:r>
          </w:p>
        </w:tc>
        <w:tc>
          <w:tcPr>
            <w:tcW w:w="2393" w:type="dxa"/>
          </w:tcPr>
          <w:p w:rsidR="004050A0" w:rsidRPr="004050A0" w:rsidRDefault="004050A0" w:rsidP="004050A0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4050A0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spellStart"/>
            <w:r w:rsidRPr="004050A0">
              <w:rPr>
                <w:rFonts w:ascii="Times New Roman" w:hAnsi="Times New Roman" w:cs="Times New Roman"/>
                <w:bCs/>
              </w:rPr>
              <w:t>Аликовского</w:t>
            </w:r>
            <w:proofErr w:type="spellEnd"/>
            <w:r w:rsidRPr="004050A0">
              <w:rPr>
                <w:rFonts w:ascii="Times New Roman" w:hAnsi="Times New Roman" w:cs="Times New Roman"/>
                <w:bCs/>
              </w:rPr>
              <w:t xml:space="preserve"> района; БУ </w:t>
            </w:r>
            <w:r w:rsidRPr="004050A0">
              <w:rPr>
                <w:rFonts w:ascii="Times New Roman" w:hAnsi="Times New Roman" w:cs="Times New Roman"/>
              </w:rPr>
              <w:t>«</w:t>
            </w:r>
            <w:proofErr w:type="spellStart"/>
            <w:r w:rsidRPr="004050A0">
              <w:rPr>
                <w:rFonts w:ascii="Times New Roman" w:hAnsi="Times New Roman" w:cs="Times New Roman"/>
              </w:rPr>
              <w:t>Аликовская</w:t>
            </w:r>
            <w:proofErr w:type="spellEnd"/>
            <w:r w:rsidRPr="004050A0">
              <w:rPr>
                <w:rFonts w:ascii="Times New Roman" w:hAnsi="Times New Roman" w:cs="Times New Roman"/>
              </w:rPr>
              <w:t xml:space="preserve"> центральная районная больница» Минздрава Чувашии (по согласованию);</w:t>
            </w:r>
          </w:p>
          <w:p w:rsidR="007B36F5" w:rsidRPr="00930950" w:rsidRDefault="004050A0" w:rsidP="0040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A0">
              <w:rPr>
                <w:rFonts w:ascii="Times New Roman" w:hAnsi="Times New Roman" w:cs="Times New Roman"/>
                <w:bCs/>
              </w:rPr>
              <w:t xml:space="preserve">администрации сельских поселений </w:t>
            </w:r>
            <w:proofErr w:type="spellStart"/>
            <w:r w:rsidRPr="004050A0">
              <w:rPr>
                <w:rFonts w:ascii="Times New Roman" w:hAnsi="Times New Roman" w:cs="Times New Roman"/>
                <w:bCs/>
              </w:rPr>
              <w:t>Аликовского</w:t>
            </w:r>
            <w:proofErr w:type="spellEnd"/>
            <w:r w:rsidRPr="004050A0">
              <w:rPr>
                <w:rFonts w:ascii="Times New Roman" w:hAnsi="Times New Roman" w:cs="Times New Roman"/>
                <w:bCs/>
              </w:rPr>
              <w:t xml:space="preserve"> района (по согласованию)</w:t>
            </w:r>
          </w:p>
        </w:tc>
      </w:tr>
    </w:tbl>
    <w:p w:rsidR="00930950" w:rsidRDefault="00930950">
      <w:pPr>
        <w:rPr>
          <w:rFonts w:ascii="Times New Roman" w:hAnsi="Times New Roman" w:cs="Times New Roman"/>
        </w:rPr>
      </w:pPr>
    </w:p>
    <w:p w:rsidR="001B7B68" w:rsidRPr="00930950" w:rsidRDefault="00930950">
      <w:pPr>
        <w:rPr>
          <w:rFonts w:ascii="Times New Roman" w:hAnsi="Times New Roman" w:cs="Times New Roman"/>
        </w:rPr>
      </w:pPr>
      <w:r w:rsidRPr="00930950">
        <w:rPr>
          <w:rFonts w:ascii="Times New Roman" w:hAnsi="Times New Roman" w:cs="Times New Roman"/>
        </w:rPr>
        <w:t xml:space="preserve">Исп.: зам. </w:t>
      </w:r>
      <w:proofErr w:type="spellStart"/>
      <w:r w:rsidRPr="00930950">
        <w:rPr>
          <w:rFonts w:ascii="Times New Roman" w:hAnsi="Times New Roman" w:cs="Times New Roman"/>
        </w:rPr>
        <w:t>Дир</w:t>
      </w:r>
      <w:proofErr w:type="spellEnd"/>
      <w:r w:rsidRPr="00930950">
        <w:rPr>
          <w:rFonts w:ascii="Times New Roman" w:hAnsi="Times New Roman" w:cs="Times New Roman"/>
        </w:rPr>
        <w:t>. По ВР</w:t>
      </w:r>
      <w:r w:rsidR="004050A0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930950">
        <w:rPr>
          <w:rFonts w:ascii="Times New Roman" w:hAnsi="Times New Roman" w:cs="Times New Roman"/>
        </w:rPr>
        <w:t xml:space="preserve"> Белецкая И. В.</w:t>
      </w:r>
    </w:p>
    <w:sectPr w:rsidR="001B7B68" w:rsidRPr="00930950" w:rsidSect="00BC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B68"/>
    <w:rsid w:val="0003547C"/>
    <w:rsid w:val="0008524A"/>
    <w:rsid w:val="001B7B68"/>
    <w:rsid w:val="001F44FB"/>
    <w:rsid w:val="004050A0"/>
    <w:rsid w:val="0041270F"/>
    <w:rsid w:val="00422AE4"/>
    <w:rsid w:val="0044349C"/>
    <w:rsid w:val="004925B7"/>
    <w:rsid w:val="00511D3B"/>
    <w:rsid w:val="005B6AC8"/>
    <w:rsid w:val="00764A60"/>
    <w:rsid w:val="007B36F5"/>
    <w:rsid w:val="007D7C7D"/>
    <w:rsid w:val="00930950"/>
    <w:rsid w:val="00B9096D"/>
    <w:rsid w:val="00BC4716"/>
    <w:rsid w:val="00CE14FB"/>
    <w:rsid w:val="00D379EC"/>
    <w:rsid w:val="00E8080C"/>
    <w:rsid w:val="00F1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2016-11-14T04:18:00Z</cp:lastPrinted>
  <dcterms:created xsi:type="dcterms:W3CDTF">2016-11-16T05:02:00Z</dcterms:created>
  <dcterms:modified xsi:type="dcterms:W3CDTF">2016-11-16T05:02:00Z</dcterms:modified>
</cp:coreProperties>
</file>